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FB" w:rsidRPr="009762B5" w:rsidRDefault="00005BFB" w:rsidP="00804D02">
      <w:pPr>
        <w:jc w:val="center"/>
        <w:rPr>
          <w:sz w:val="28"/>
          <w:szCs w:val="28"/>
        </w:rPr>
      </w:pPr>
      <w:r w:rsidRPr="009762B5">
        <w:rPr>
          <w:sz w:val="28"/>
          <w:szCs w:val="28"/>
        </w:rPr>
        <w:t>СОВЕТ ДЕПУТАТОВ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  <w:r w:rsidRPr="009762B5">
        <w:rPr>
          <w:sz w:val="28"/>
          <w:szCs w:val="28"/>
        </w:rPr>
        <w:t>МУНИЦИПАЛЬНОГО ОКРУГА РОСТОКИНО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</w:p>
    <w:p w:rsidR="00005BFB" w:rsidRPr="00EE03DC" w:rsidRDefault="00005BFB" w:rsidP="00804D02">
      <w:pPr>
        <w:jc w:val="center"/>
        <w:rPr>
          <w:b/>
          <w:sz w:val="28"/>
          <w:szCs w:val="28"/>
        </w:rPr>
      </w:pPr>
      <w:r w:rsidRPr="00EE03DC">
        <w:rPr>
          <w:b/>
          <w:sz w:val="28"/>
          <w:szCs w:val="28"/>
        </w:rPr>
        <w:t>РЕШЕНИЕ</w:t>
      </w:r>
    </w:p>
    <w:p w:rsidR="009C5E11" w:rsidRPr="00804D02" w:rsidRDefault="009C5E11" w:rsidP="00804D02">
      <w:pPr>
        <w:rPr>
          <w:sz w:val="28"/>
          <w:szCs w:val="28"/>
        </w:rPr>
      </w:pPr>
    </w:p>
    <w:p w:rsidR="00005BFB" w:rsidRPr="00804D02" w:rsidRDefault="00BA5A10" w:rsidP="00804D02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9C5E11" w:rsidRPr="00804D02">
        <w:rPr>
          <w:sz w:val="28"/>
          <w:szCs w:val="28"/>
        </w:rPr>
        <w:t xml:space="preserve"> </w:t>
      </w:r>
      <w:r w:rsidR="007A108C" w:rsidRPr="00804D02">
        <w:rPr>
          <w:sz w:val="28"/>
          <w:szCs w:val="28"/>
        </w:rPr>
        <w:t>дека</w:t>
      </w:r>
      <w:r w:rsidR="009C5E11" w:rsidRPr="00804D02">
        <w:rPr>
          <w:sz w:val="28"/>
          <w:szCs w:val="28"/>
        </w:rPr>
        <w:t>бря</w:t>
      </w:r>
      <w:r w:rsidR="00005BFB" w:rsidRPr="00804D02">
        <w:rPr>
          <w:sz w:val="28"/>
          <w:szCs w:val="28"/>
        </w:rPr>
        <w:t xml:space="preserve"> 20</w:t>
      </w:r>
      <w:r w:rsidR="00E1447A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005BFB" w:rsidRPr="00804D02">
        <w:rPr>
          <w:sz w:val="28"/>
          <w:szCs w:val="28"/>
        </w:rPr>
        <w:t xml:space="preserve"> года № </w:t>
      </w:r>
      <w:r w:rsidR="00A475D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005BFB" w:rsidRPr="00804D02">
        <w:rPr>
          <w:sz w:val="28"/>
          <w:szCs w:val="28"/>
        </w:rPr>
        <w:t>/</w:t>
      </w:r>
      <w:r>
        <w:rPr>
          <w:sz w:val="28"/>
          <w:szCs w:val="28"/>
        </w:rPr>
        <w:t>6</w:t>
      </w:r>
    </w:p>
    <w:p w:rsidR="00614010" w:rsidRPr="00804D02" w:rsidRDefault="00614010" w:rsidP="00804D0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5"/>
      </w:tblGrid>
      <w:tr w:rsidR="00005BFB" w:rsidRPr="00804D02" w:rsidTr="007F61D4">
        <w:tc>
          <w:tcPr>
            <w:tcW w:w="4995" w:type="dxa"/>
          </w:tcPr>
          <w:p w:rsidR="00005BFB" w:rsidRPr="00804D02" w:rsidRDefault="00494649" w:rsidP="00BA5A10">
            <w:pPr>
              <w:ind w:left="-74"/>
              <w:rPr>
                <w:b/>
                <w:sz w:val="28"/>
                <w:szCs w:val="28"/>
              </w:rPr>
            </w:pPr>
            <w:r w:rsidRPr="00804D02">
              <w:rPr>
                <w:b/>
                <w:sz w:val="28"/>
                <w:szCs w:val="28"/>
              </w:rPr>
              <w:t xml:space="preserve">О </w:t>
            </w:r>
            <w:r w:rsidR="00804D02" w:rsidRPr="00804D02">
              <w:rPr>
                <w:b/>
                <w:sz w:val="28"/>
                <w:szCs w:val="28"/>
              </w:rPr>
              <w:t>плане работы Совета депутатов муниципального округа Ростокино на 1 квартал 20</w:t>
            </w:r>
            <w:r w:rsidR="00EE03DC">
              <w:rPr>
                <w:b/>
                <w:sz w:val="28"/>
                <w:szCs w:val="28"/>
              </w:rPr>
              <w:t>2</w:t>
            </w:r>
            <w:r w:rsidR="00BA5A10">
              <w:rPr>
                <w:b/>
                <w:sz w:val="28"/>
                <w:szCs w:val="28"/>
              </w:rPr>
              <w:t>5</w:t>
            </w:r>
            <w:r w:rsidR="00804D02" w:rsidRPr="00804D02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804D02" w:rsidRDefault="00614010" w:rsidP="00804D02">
      <w:pPr>
        <w:rPr>
          <w:sz w:val="28"/>
          <w:szCs w:val="28"/>
        </w:rPr>
      </w:pPr>
    </w:p>
    <w:p w:rsidR="00804D02" w:rsidRPr="00C951D4" w:rsidRDefault="00005BFB" w:rsidP="00804D02">
      <w:pPr>
        <w:jc w:val="both"/>
        <w:rPr>
          <w:sz w:val="28"/>
          <w:szCs w:val="28"/>
        </w:rPr>
      </w:pPr>
      <w:r w:rsidRPr="00804D02">
        <w:rPr>
          <w:sz w:val="28"/>
          <w:szCs w:val="28"/>
        </w:rPr>
        <w:tab/>
      </w:r>
      <w:r w:rsidR="00871A4C" w:rsidRPr="00C951D4">
        <w:rPr>
          <w:sz w:val="28"/>
          <w:szCs w:val="28"/>
        </w:rPr>
        <w:t xml:space="preserve">В </w:t>
      </w:r>
      <w:r w:rsidR="008F1F5A" w:rsidRPr="00C951D4">
        <w:rPr>
          <w:sz w:val="28"/>
          <w:szCs w:val="28"/>
        </w:rPr>
        <w:t>соответствии</w:t>
      </w:r>
      <w:r w:rsidR="008F1F5A" w:rsidRPr="00C951D4">
        <w:rPr>
          <w:color w:val="000000"/>
          <w:sz w:val="28"/>
          <w:szCs w:val="28"/>
        </w:rPr>
        <w:t xml:space="preserve"> </w:t>
      </w:r>
      <w:r w:rsidR="00072BCA" w:rsidRPr="00C951D4">
        <w:rPr>
          <w:color w:val="000000"/>
          <w:sz w:val="28"/>
          <w:szCs w:val="28"/>
        </w:rPr>
        <w:t xml:space="preserve">с </w:t>
      </w:r>
      <w:r w:rsidR="00804D02" w:rsidRPr="00C951D4">
        <w:rPr>
          <w:sz w:val="28"/>
          <w:szCs w:val="28"/>
        </w:rPr>
        <w:t>Регламентом Совета депутатов муниципального округа Ростокино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6C06CD" w:rsidRPr="00804D02" w:rsidRDefault="00FE0AF7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Совет депутатов муницип</w:t>
      </w:r>
      <w:r w:rsidR="00871A4C" w:rsidRPr="00804D02">
        <w:rPr>
          <w:b/>
          <w:sz w:val="28"/>
          <w:szCs w:val="28"/>
        </w:rPr>
        <w:t xml:space="preserve">ального округа Ростокино принял </w:t>
      </w:r>
      <w:r w:rsidR="00CD0EF3" w:rsidRPr="00804D02">
        <w:rPr>
          <w:b/>
          <w:sz w:val="28"/>
          <w:szCs w:val="28"/>
        </w:rPr>
        <w:t>решение:</w:t>
      </w:r>
    </w:p>
    <w:p w:rsidR="0034138F" w:rsidRPr="00804D02" w:rsidRDefault="0034138F" w:rsidP="00804D02">
      <w:pPr>
        <w:rPr>
          <w:b/>
          <w:sz w:val="28"/>
          <w:szCs w:val="28"/>
        </w:rPr>
      </w:pPr>
    </w:p>
    <w:p w:rsidR="00D95B23" w:rsidRPr="00804D02" w:rsidRDefault="00804D02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BC7074">
        <w:rPr>
          <w:sz w:val="28"/>
          <w:szCs w:val="28"/>
        </w:rPr>
        <w:t>1</w:t>
      </w:r>
      <w:r w:rsidRPr="00804D02">
        <w:rPr>
          <w:sz w:val="28"/>
          <w:szCs w:val="28"/>
        </w:rPr>
        <w:t xml:space="preserve"> квартал 20</w:t>
      </w:r>
      <w:r w:rsidR="00117689">
        <w:rPr>
          <w:sz w:val="28"/>
          <w:szCs w:val="28"/>
        </w:rPr>
        <w:t>2</w:t>
      </w:r>
      <w:r w:rsidR="00BA5A10">
        <w:rPr>
          <w:sz w:val="28"/>
          <w:szCs w:val="28"/>
        </w:rPr>
        <w:t>5</w:t>
      </w:r>
      <w:r w:rsidRPr="00804D02">
        <w:rPr>
          <w:sz w:val="28"/>
          <w:szCs w:val="28"/>
        </w:rPr>
        <w:t xml:space="preserve"> года (приложение).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 </w:t>
      </w:r>
      <w:hyperlink r:id="rId7" w:history="1">
        <w:r w:rsidRPr="00804D02">
          <w:rPr>
            <w:rStyle w:val="a6"/>
            <w:sz w:val="28"/>
            <w:szCs w:val="28"/>
            <w:lang w:val="en-US"/>
          </w:rPr>
          <w:t>www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rostokino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info</w:t>
        </w:r>
      </w:hyperlink>
      <w:r w:rsidRPr="00804D02">
        <w:rPr>
          <w:sz w:val="28"/>
          <w:szCs w:val="28"/>
        </w:rPr>
        <w:t>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804D02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1F2E39" w:rsidRPr="00804D02" w:rsidRDefault="001F2E39" w:rsidP="00804D02">
      <w:pPr>
        <w:ind w:left="720" w:hanging="720"/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Глава</w:t>
      </w:r>
    </w:p>
    <w:p w:rsidR="001F2E39" w:rsidRPr="00804D02" w:rsidRDefault="001F2E39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804D02" w:rsidRDefault="00732DB4" w:rsidP="00804D02">
      <w:pPr>
        <w:rPr>
          <w:b/>
          <w:sz w:val="28"/>
          <w:szCs w:val="28"/>
        </w:rPr>
      </w:pPr>
    </w:p>
    <w:p w:rsidR="00732DB4" w:rsidRPr="00804D02" w:rsidRDefault="00804D02" w:rsidP="00804D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804D02" w:rsidTr="00686767">
        <w:tc>
          <w:tcPr>
            <w:tcW w:w="4536" w:type="dxa"/>
          </w:tcPr>
          <w:p w:rsidR="00732DB4" w:rsidRPr="00804D02" w:rsidRDefault="00732DB4" w:rsidP="00804D02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804D02" w:rsidRDefault="00732DB4" w:rsidP="00BA5A1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BA5A10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декабря 20</w:t>
            </w:r>
            <w:r w:rsidR="00E1447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BA5A10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A475D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BA5A10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9B7BBE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BA5A1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</w:tbl>
    <w:p w:rsid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</w:t>
      </w:r>
      <w:r w:rsidRPr="00804D02">
        <w:rPr>
          <w:rFonts w:eastAsia="Calibri"/>
          <w:b/>
          <w:sz w:val="28"/>
          <w:szCs w:val="28"/>
          <w:lang w:eastAsia="en-US"/>
        </w:rPr>
        <w:t>лан работы Совета депутатов муниципального округа Ростокино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D02">
        <w:rPr>
          <w:rFonts w:eastAsia="Calibri"/>
          <w:b/>
          <w:sz w:val="28"/>
          <w:szCs w:val="28"/>
          <w:lang w:eastAsia="en-US"/>
        </w:rPr>
        <w:t xml:space="preserve">на </w:t>
      </w:r>
      <w:r>
        <w:rPr>
          <w:rFonts w:eastAsia="Calibri"/>
          <w:b/>
          <w:sz w:val="28"/>
          <w:szCs w:val="28"/>
          <w:lang w:eastAsia="en-US"/>
        </w:rPr>
        <w:t>1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7B0FDB">
        <w:rPr>
          <w:rFonts w:eastAsia="Calibri"/>
          <w:b/>
          <w:sz w:val="28"/>
          <w:szCs w:val="28"/>
          <w:lang w:eastAsia="en-US"/>
        </w:rPr>
        <w:t>2</w:t>
      </w:r>
      <w:r w:rsidR="00BA5A10">
        <w:rPr>
          <w:rFonts w:eastAsia="Calibri"/>
          <w:b/>
          <w:sz w:val="28"/>
          <w:szCs w:val="28"/>
          <w:lang w:eastAsia="en-US"/>
        </w:rPr>
        <w:t>5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673"/>
        <w:gridCol w:w="5103"/>
        <w:gridCol w:w="3000"/>
      </w:tblGrid>
      <w:tr w:rsidR="00804D02" w:rsidRPr="004E3FD3" w:rsidTr="00F62B63">
        <w:trPr>
          <w:jc w:val="center"/>
        </w:trPr>
        <w:tc>
          <w:tcPr>
            <w:tcW w:w="1673" w:type="dxa"/>
          </w:tcPr>
          <w:p w:rsidR="00804D02" w:rsidRPr="004E3FD3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4E3FD3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5103" w:type="dxa"/>
          </w:tcPr>
          <w:p w:rsidR="00804D02" w:rsidRPr="004E3FD3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3000" w:type="dxa"/>
          </w:tcPr>
          <w:p w:rsidR="00804D02" w:rsidRPr="004E3FD3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4E3FD3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4E3FD3" w:rsidTr="00F62B63">
        <w:trPr>
          <w:jc w:val="center"/>
        </w:trPr>
        <w:tc>
          <w:tcPr>
            <w:tcW w:w="1673" w:type="dxa"/>
            <w:vAlign w:val="center"/>
          </w:tcPr>
          <w:p w:rsidR="00804D02" w:rsidRPr="004E3FD3" w:rsidRDefault="00804D02" w:rsidP="00BA5A10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BA5A10" w:rsidRPr="004E3FD3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 xml:space="preserve"> января</w:t>
            </w:r>
          </w:p>
        </w:tc>
        <w:tc>
          <w:tcPr>
            <w:tcW w:w="5103" w:type="dxa"/>
          </w:tcPr>
          <w:p w:rsidR="00C30986" w:rsidRPr="004E3FD3" w:rsidRDefault="009B7BBE" w:rsidP="00773D1F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итогах оперативно-служебной деятельности Отдела МВД России по району Ростокино города Москвы за 20</w:t>
            </w:r>
            <w:r w:rsidR="00186564" w:rsidRPr="004E3FD3">
              <w:rPr>
                <w:sz w:val="28"/>
                <w:szCs w:val="28"/>
              </w:rPr>
              <w:t>2</w:t>
            </w:r>
            <w:r w:rsidR="00BA5A10" w:rsidRPr="004E3FD3">
              <w:rPr>
                <w:sz w:val="28"/>
                <w:szCs w:val="28"/>
              </w:rPr>
              <w:t>4</w:t>
            </w:r>
            <w:r w:rsidRPr="004E3FD3">
              <w:rPr>
                <w:sz w:val="28"/>
                <w:szCs w:val="28"/>
              </w:rPr>
              <w:t xml:space="preserve"> год</w:t>
            </w:r>
            <w:r w:rsidR="00804D02" w:rsidRPr="004E3FD3">
              <w:rPr>
                <w:sz w:val="28"/>
                <w:szCs w:val="28"/>
              </w:rPr>
              <w:t>.</w:t>
            </w:r>
          </w:p>
          <w:p w:rsidR="00DF16CB" w:rsidRPr="004E3FD3" w:rsidRDefault="00DF16CB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4E6FA7" w:rsidRPr="004E3FD3" w:rsidRDefault="004E6FA7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BA5A10" w:rsidRPr="004E3FD3" w:rsidRDefault="00CA0352" w:rsidP="00CA0352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социальной службы ГБУ «Мой социальный помощник» о работе в 202</w:t>
            </w:r>
            <w:r w:rsidR="0023362E" w:rsidRPr="004E3FD3">
              <w:rPr>
                <w:sz w:val="28"/>
                <w:szCs w:val="28"/>
              </w:rPr>
              <w:t>4</w:t>
            </w:r>
            <w:r w:rsidRPr="004E3FD3">
              <w:rPr>
                <w:sz w:val="28"/>
                <w:szCs w:val="28"/>
              </w:rPr>
              <w:t xml:space="preserve"> году</w:t>
            </w:r>
            <w:r w:rsidR="00763F89" w:rsidRPr="004E3FD3">
              <w:rPr>
                <w:sz w:val="28"/>
                <w:szCs w:val="28"/>
              </w:rPr>
              <w:t>.</w:t>
            </w:r>
          </w:p>
          <w:p w:rsidR="00763F89" w:rsidRPr="004E3FD3" w:rsidRDefault="00763F89" w:rsidP="00763F89">
            <w:pPr>
              <w:contextualSpacing/>
              <w:rPr>
                <w:sz w:val="28"/>
                <w:szCs w:val="28"/>
              </w:rPr>
            </w:pPr>
          </w:p>
          <w:p w:rsidR="00CF59FF" w:rsidRPr="004E3FD3" w:rsidRDefault="00CF59FF" w:rsidP="00763F89">
            <w:pPr>
              <w:contextualSpacing/>
              <w:rPr>
                <w:sz w:val="28"/>
                <w:szCs w:val="28"/>
              </w:rPr>
            </w:pPr>
          </w:p>
          <w:p w:rsidR="00DF16CB" w:rsidRPr="004E3FD3" w:rsidRDefault="00DF16CB" w:rsidP="00BA5A10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итогах призыва граждан Российской Федерации, проживающих на территории муниципального округа Ростокино, на военную службу осенью 202</w:t>
            </w:r>
            <w:r w:rsidR="00BA5A10" w:rsidRPr="004E3FD3">
              <w:rPr>
                <w:sz w:val="28"/>
                <w:szCs w:val="28"/>
              </w:rPr>
              <w:t>4</w:t>
            </w:r>
            <w:r w:rsidRPr="004E3FD3">
              <w:rPr>
                <w:sz w:val="28"/>
                <w:szCs w:val="28"/>
              </w:rPr>
              <w:t xml:space="preserve"> года и задачах по организации весеннего призыва.</w:t>
            </w:r>
          </w:p>
        </w:tc>
        <w:tc>
          <w:tcPr>
            <w:tcW w:w="3000" w:type="dxa"/>
          </w:tcPr>
          <w:p w:rsidR="00C30986" w:rsidRPr="004E3FD3" w:rsidRDefault="009B7BBE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Начальник Отдела МВД России по району Ростокино горо</w:t>
            </w:r>
            <w:r w:rsidR="00DF16CB" w:rsidRPr="004E3FD3">
              <w:rPr>
                <w:sz w:val="28"/>
                <w:szCs w:val="28"/>
              </w:rPr>
              <w:t>да Москвы</w:t>
            </w:r>
          </w:p>
          <w:p w:rsidR="00DF16CB" w:rsidRPr="004E3FD3" w:rsidRDefault="004E6FA7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Ю.Н. Матюхин</w:t>
            </w:r>
          </w:p>
          <w:p w:rsidR="004E6FA7" w:rsidRPr="004E3FD3" w:rsidRDefault="004E6FA7" w:rsidP="00773D1F">
            <w:pPr>
              <w:jc w:val="center"/>
              <w:rPr>
                <w:sz w:val="28"/>
                <w:szCs w:val="28"/>
              </w:rPr>
            </w:pPr>
          </w:p>
          <w:p w:rsidR="00763F89" w:rsidRPr="004E3FD3" w:rsidRDefault="00763F89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Руководитель социальной службы ГБУ «Мой социальный помощник»</w:t>
            </w:r>
          </w:p>
          <w:p w:rsidR="00763F89" w:rsidRPr="004E3FD3" w:rsidRDefault="00763F89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К.С. Захарова</w:t>
            </w:r>
          </w:p>
          <w:p w:rsidR="00763F89" w:rsidRPr="004E3FD3" w:rsidRDefault="00763F89" w:rsidP="00773D1F">
            <w:pPr>
              <w:jc w:val="center"/>
              <w:rPr>
                <w:sz w:val="28"/>
                <w:szCs w:val="28"/>
              </w:rPr>
            </w:pPr>
          </w:p>
          <w:p w:rsidR="00DF16CB" w:rsidRPr="004E3FD3" w:rsidRDefault="00DF16CB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Глава муниципального округа Ростокино</w:t>
            </w:r>
          </w:p>
          <w:p w:rsidR="00DF16CB" w:rsidRPr="004E3FD3" w:rsidRDefault="00DF16CB" w:rsidP="00773D1F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М.В. Земенков</w:t>
            </w:r>
          </w:p>
        </w:tc>
      </w:tr>
      <w:tr w:rsidR="00EF665C" w:rsidRPr="004E3FD3" w:rsidTr="00F62B63">
        <w:trPr>
          <w:trHeight w:val="1805"/>
          <w:jc w:val="center"/>
        </w:trPr>
        <w:tc>
          <w:tcPr>
            <w:tcW w:w="1673" w:type="dxa"/>
            <w:vAlign w:val="center"/>
          </w:tcPr>
          <w:p w:rsidR="00EF665C" w:rsidRPr="004E3FD3" w:rsidRDefault="00EF665C" w:rsidP="00BA5A10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BA5A10" w:rsidRPr="004E3FD3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 xml:space="preserve"> февраля</w:t>
            </w:r>
          </w:p>
        </w:tc>
        <w:tc>
          <w:tcPr>
            <w:tcW w:w="5103" w:type="dxa"/>
          </w:tcPr>
          <w:p w:rsidR="004E6FA7" w:rsidRPr="004E3FD3" w:rsidRDefault="004E6FA7" w:rsidP="004E6FA7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амбулаторно-поликлинического учреждения ГБУЗ «ГП № 12 ДЗМ» о работе учреждения в 202</w:t>
            </w:r>
            <w:r w:rsidR="00BA5A10" w:rsidRPr="004E3FD3">
              <w:rPr>
                <w:sz w:val="28"/>
                <w:szCs w:val="28"/>
              </w:rPr>
              <w:t>4</w:t>
            </w:r>
            <w:r w:rsidRPr="004E3FD3">
              <w:rPr>
                <w:sz w:val="28"/>
                <w:szCs w:val="28"/>
              </w:rPr>
              <w:t xml:space="preserve"> году.</w:t>
            </w:r>
          </w:p>
          <w:p w:rsidR="004E6FA7" w:rsidRPr="004E3FD3" w:rsidRDefault="004E6FA7" w:rsidP="004E6FA7">
            <w:pPr>
              <w:ind w:left="720"/>
              <w:contextualSpacing/>
              <w:rPr>
                <w:sz w:val="28"/>
                <w:szCs w:val="28"/>
              </w:rPr>
            </w:pPr>
          </w:p>
          <w:p w:rsidR="00EF665C" w:rsidRPr="004E3FD3" w:rsidRDefault="00763F89" w:rsidP="00763F89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амбулаторно-поликлинического учреждения ГБУЗ «ДГП № 99 ДЗМ» о работе учреждения в 2024 году.</w:t>
            </w:r>
          </w:p>
        </w:tc>
        <w:tc>
          <w:tcPr>
            <w:tcW w:w="3000" w:type="dxa"/>
          </w:tcPr>
          <w:p w:rsidR="004E6FA7" w:rsidRPr="004E3FD3" w:rsidRDefault="004E6FA7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Главный врач ГБУЗ ГП № 12 ДЗМ</w:t>
            </w:r>
          </w:p>
          <w:p w:rsidR="004E6FA7" w:rsidRPr="004E3FD3" w:rsidRDefault="004E6FA7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М.В. Курняева</w:t>
            </w:r>
          </w:p>
          <w:p w:rsidR="00EF665C" w:rsidRPr="004E3FD3" w:rsidRDefault="00EF665C" w:rsidP="00773D1F">
            <w:pPr>
              <w:jc w:val="center"/>
              <w:rPr>
                <w:sz w:val="28"/>
                <w:szCs w:val="28"/>
              </w:rPr>
            </w:pPr>
          </w:p>
          <w:p w:rsidR="007C6D72" w:rsidRPr="004E3FD3" w:rsidRDefault="007C6D72" w:rsidP="00773D1F">
            <w:pPr>
              <w:jc w:val="center"/>
              <w:rPr>
                <w:sz w:val="28"/>
                <w:szCs w:val="28"/>
              </w:rPr>
            </w:pP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Главный врач ГБУЗ «ДГП № 99 ДЗМ»</w:t>
            </w:r>
          </w:p>
          <w:p w:rsidR="00EF665C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А.А. Рубцова</w:t>
            </w:r>
          </w:p>
        </w:tc>
      </w:tr>
      <w:tr w:rsidR="00BA5A10" w:rsidRPr="004E3FD3" w:rsidTr="00F62B63">
        <w:trPr>
          <w:trHeight w:val="3336"/>
          <w:jc w:val="center"/>
        </w:trPr>
        <w:tc>
          <w:tcPr>
            <w:tcW w:w="1673" w:type="dxa"/>
            <w:vAlign w:val="center"/>
          </w:tcPr>
          <w:p w:rsidR="00BA5A10" w:rsidRPr="004E3FD3" w:rsidRDefault="00BA5A10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25 февраля</w:t>
            </w:r>
          </w:p>
        </w:tc>
        <w:tc>
          <w:tcPr>
            <w:tcW w:w="5103" w:type="dxa"/>
          </w:tcPr>
          <w:p w:rsidR="00BA5A10" w:rsidRPr="004E3FD3" w:rsidRDefault="00763F89" w:rsidP="00763F89">
            <w:pPr>
              <w:pStyle w:val="a3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отчете главы муниципального округа Ростокино о результатах деятельности в 2024 году.</w:t>
            </w:r>
          </w:p>
          <w:p w:rsidR="00763F89" w:rsidRPr="004E3FD3" w:rsidRDefault="00763F89" w:rsidP="00763F89">
            <w:pPr>
              <w:rPr>
                <w:sz w:val="28"/>
                <w:szCs w:val="28"/>
              </w:rPr>
            </w:pPr>
          </w:p>
          <w:p w:rsidR="00763F89" w:rsidRPr="004E3FD3" w:rsidRDefault="00763F89" w:rsidP="00763F89">
            <w:pPr>
              <w:pStyle w:val="a3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многофункционального центра предоставления государственных услуг района Ростокино о работе по обслуживанию населения в 2024 год</w:t>
            </w:r>
            <w:r w:rsidR="00484A95">
              <w:rPr>
                <w:sz w:val="28"/>
                <w:szCs w:val="28"/>
              </w:rPr>
              <w:t>у</w:t>
            </w:r>
            <w:r w:rsidRPr="004E3FD3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Глава муниципального округа Ростокино</w:t>
            </w:r>
          </w:p>
          <w:p w:rsidR="00BA5A10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М.В. Земенков</w:t>
            </w: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Руководитель многофункционального центра предоставления государственных услуг района Ростокино</w:t>
            </w:r>
          </w:p>
          <w:p w:rsidR="00763F89" w:rsidRPr="004E3FD3" w:rsidRDefault="00FC12C2" w:rsidP="00FC12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Н.Г. Прокофьева</w:t>
            </w:r>
            <w:bookmarkStart w:id="0" w:name="_GoBack"/>
            <w:bookmarkEnd w:id="0"/>
          </w:p>
        </w:tc>
      </w:tr>
      <w:tr w:rsidR="00804D02" w:rsidRPr="004E3FD3" w:rsidTr="00F62B63">
        <w:trPr>
          <w:jc w:val="center"/>
        </w:trPr>
        <w:tc>
          <w:tcPr>
            <w:tcW w:w="1673" w:type="dxa"/>
            <w:vAlign w:val="center"/>
          </w:tcPr>
          <w:p w:rsidR="00804D02" w:rsidRPr="004E3FD3" w:rsidRDefault="00BA5A10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04</w:t>
            </w:r>
            <w:r w:rsidR="00804D02" w:rsidRPr="004E3FD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</w:t>
            </w:r>
          </w:p>
        </w:tc>
        <w:tc>
          <w:tcPr>
            <w:tcW w:w="5103" w:type="dxa"/>
          </w:tcPr>
          <w:p w:rsidR="00763F89" w:rsidRPr="004E3FD3" w:rsidRDefault="00763F89" w:rsidP="007C6D72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отчете главы управы района Ростокино о результатах деятельности управы района Ростокино в 2024 году.</w:t>
            </w:r>
          </w:p>
          <w:p w:rsidR="00763F89" w:rsidRPr="004E3FD3" w:rsidRDefault="00763F89" w:rsidP="00763F89">
            <w:pPr>
              <w:pStyle w:val="a3"/>
              <w:rPr>
                <w:sz w:val="28"/>
                <w:szCs w:val="28"/>
              </w:rPr>
            </w:pPr>
          </w:p>
          <w:p w:rsidR="007C6D72" w:rsidRPr="004E3FD3" w:rsidRDefault="007C6D72" w:rsidP="007C6D72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2 квартал 202</w:t>
            </w:r>
            <w:r w:rsidR="00BA5A10" w:rsidRPr="004E3FD3">
              <w:rPr>
                <w:sz w:val="28"/>
                <w:szCs w:val="28"/>
              </w:rPr>
              <w:t>5</w:t>
            </w:r>
            <w:r w:rsidRPr="004E3FD3">
              <w:rPr>
                <w:sz w:val="28"/>
                <w:szCs w:val="28"/>
              </w:rPr>
              <w:t xml:space="preserve"> года.</w:t>
            </w:r>
          </w:p>
          <w:p w:rsidR="007C6D72" w:rsidRPr="004E3FD3" w:rsidRDefault="007C6D72" w:rsidP="007C6D72">
            <w:pPr>
              <w:pStyle w:val="a3"/>
              <w:rPr>
                <w:sz w:val="28"/>
                <w:szCs w:val="28"/>
              </w:rPr>
            </w:pPr>
          </w:p>
          <w:p w:rsidR="007C6D72" w:rsidRPr="004E3FD3" w:rsidRDefault="007C6D72" w:rsidP="00BA5A10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 плане работы Совета депутатов муниципального округа Ростокино на 2 квартал 202</w:t>
            </w:r>
            <w:r w:rsidR="00BA5A10" w:rsidRPr="004E3FD3">
              <w:rPr>
                <w:sz w:val="28"/>
                <w:szCs w:val="28"/>
              </w:rPr>
              <w:t>5</w:t>
            </w:r>
            <w:r w:rsidRPr="004E3FD3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3000" w:type="dxa"/>
          </w:tcPr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Глава управы района Ростокино</w:t>
            </w: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С.Ю. Гордикова</w:t>
            </w: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</w:p>
          <w:p w:rsidR="00763F89" w:rsidRPr="004E3FD3" w:rsidRDefault="00763F89" w:rsidP="00763F89">
            <w:pPr>
              <w:jc w:val="center"/>
              <w:rPr>
                <w:sz w:val="28"/>
                <w:szCs w:val="28"/>
              </w:rPr>
            </w:pPr>
          </w:p>
          <w:p w:rsidR="007C6D72" w:rsidRPr="004E3FD3" w:rsidRDefault="007C6D72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 xml:space="preserve">Заместитель главы управы района Ростокино по </w:t>
            </w:r>
            <w:r w:rsidR="00763F89" w:rsidRPr="004E3FD3">
              <w:rPr>
                <w:sz w:val="28"/>
                <w:szCs w:val="28"/>
              </w:rPr>
              <w:t>работе с населением</w:t>
            </w:r>
          </w:p>
          <w:p w:rsidR="00763F89" w:rsidRPr="004E3FD3" w:rsidRDefault="00A03D2C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Н.А. Гасумян</w:t>
            </w:r>
          </w:p>
          <w:p w:rsidR="007C6D72" w:rsidRPr="004E3FD3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Pr="004E3FD3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Pr="004E3FD3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Pr="004E3FD3" w:rsidRDefault="007C6D72" w:rsidP="007C6D72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 xml:space="preserve">Глава муниципального </w:t>
            </w:r>
          </w:p>
          <w:p w:rsidR="007C6D72" w:rsidRPr="004E3FD3" w:rsidRDefault="007C6D72" w:rsidP="007C6D72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округа Ростокино</w:t>
            </w:r>
          </w:p>
          <w:p w:rsidR="007C6D72" w:rsidRPr="004E3FD3" w:rsidRDefault="007C6D72" w:rsidP="005011B5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М.В. Земенков</w:t>
            </w:r>
          </w:p>
        </w:tc>
      </w:tr>
      <w:tr w:rsidR="00D0022C" w:rsidRPr="004E3FD3" w:rsidTr="00F62B63">
        <w:trPr>
          <w:jc w:val="center"/>
        </w:trPr>
        <w:tc>
          <w:tcPr>
            <w:tcW w:w="1673" w:type="dxa"/>
            <w:vAlign w:val="center"/>
          </w:tcPr>
          <w:p w:rsidR="00D0022C" w:rsidRPr="004E3FD3" w:rsidRDefault="00BA5A10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FD3">
              <w:rPr>
                <w:rFonts w:eastAsia="Calibri"/>
                <w:b/>
                <w:sz w:val="28"/>
                <w:szCs w:val="28"/>
                <w:lang w:eastAsia="en-US"/>
              </w:rPr>
              <w:t>18</w:t>
            </w:r>
            <w:r w:rsidR="00D0022C" w:rsidRPr="004E3FD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 </w:t>
            </w:r>
          </w:p>
        </w:tc>
        <w:tc>
          <w:tcPr>
            <w:tcW w:w="5103" w:type="dxa"/>
          </w:tcPr>
          <w:p w:rsidR="00E9621B" w:rsidRPr="004E3FD3" w:rsidRDefault="004E6FA7" w:rsidP="00BA5A10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ГБУ «Жилищник района Ростокино» о работе учреждения в 202</w:t>
            </w:r>
            <w:r w:rsidR="00BA5A10" w:rsidRPr="004E3FD3">
              <w:rPr>
                <w:sz w:val="28"/>
                <w:szCs w:val="28"/>
              </w:rPr>
              <w:t>4</w:t>
            </w:r>
            <w:r w:rsidRPr="004E3FD3">
              <w:rPr>
                <w:sz w:val="28"/>
                <w:szCs w:val="28"/>
              </w:rPr>
              <w:t xml:space="preserve"> году.</w:t>
            </w:r>
          </w:p>
          <w:p w:rsidR="00A03D2C" w:rsidRDefault="00A03D2C" w:rsidP="00A03D2C">
            <w:pPr>
              <w:rPr>
                <w:sz w:val="28"/>
                <w:szCs w:val="28"/>
              </w:rPr>
            </w:pPr>
          </w:p>
          <w:p w:rsidR="004E3FD3" w:rsidRPr="004E3FD3" w:rsidRDefault="004E3FD3" w:rsidP="00A03D2C">
            <w:pPr>
              <w:rPr>
                <w:sz w:val="28"/>
                <w:szCs w:val="28"/>
              </w:rPr>
            </w:pPr>
          </w:p>
          <w:p w:rsidR="00A03D2C" w:rsidRPr="004E3FD3" w:rsidRDefault="00A03D2C" w:rsidP="00A03D2C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Об информации руководителя ГБОУ города Москвы «Школа № 1499 имени Героя Советского Союза Ивана Архиповича Докукина» о работе учреждения в 2024 году.</w:t>
            </w:r>
          </w:p>
        </w:tc>
        <w:tc>
          <w:tcPr>
            <w:tcW w:w="3000" w:type="dxa"/>
          </w:tcPr>
          <w:p w:rsidR="004E6FA7" w:rsidRPr="004E3FD3" w:rsidRDefault="004E6FA7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Руководитель ГБУ «Жилищник района Ростокино»</w:t>
            </w:r>
          </w:p>
          <w:p w:rsidR="00E9621B" w:rsidRPr="004E3FD3" w:rsidRDefault="003B0624" w:rsidP="004E6FA7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А.В. Трусов</w:t>
            </w:r>
          </w:p>
          <w:p w:rsidR="00A03D2C" w:rsidRPr="004E3FD3" w:rsidRDefault="00A03D2C" w:rsidP="004E6FA7">
            <w:pPr>
              <w:jc w:val="center"/>
              <w:rPr>
                <w:sz w:val="28"/>
                <w:szCs w:val="28"/>
              </w:rPr>
            </w:pPr>
          </w:p>
          <w:p w:rsidR="00A03D2C" w:rsidRPr="004E3FD3" w:rsidRDefault="00A03D2C" w:rsidP="00A03D2C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Руководитель ГБОУ города Москвы «Школа № 1499 имени Героя Советского Союза Ивана Архиповича Докукина»</w:t>
            </w:r>
          </w:p>
          <w:p w:rsidR="00A03D2C" w:rsidRPr="004E3FD3" w:rsidRDefault="00A03D2C" w:rsidP="00A03D2C">
            <w:pPr>
              <w:jc w:val="center"/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>Ж.А. Синельникова</w:t>
            </w:r>
          </w:p>
        </w:tc>
      </w:tr>
    </w:tbl>
    <w:p w:rsidR="00804D02" w:rsidRPr="00804D02" w:rsidRDefault="00804D02" w:rsidP="00804D02">
      <w:pPr>
        <w:jc w:val="both"/>
        <w:rPr>
          <w:sz w:val="28"/>
          <w:szCs w:val="28"/>
        </w:rPr>
      </w:pPr>
    </w:p>
    <w:sectPr w:rsidR="00804D02" w:rsidRPr="0080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9DB" w:rsidRDefault="005E49DB" w:rsidP="00144666">
      <w:r>
        <w:separator/>
      </w:r>
    </w:p>
  </w:endnote>
  <w:endnote w:type="continuationSeparator" w:id="0">
    <w:p w:rsidR="005E49DB" w:rsidRDefault="005E49DB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9DB" w:rsidRDefault="005E49DB" w:rsidP="00144666">
      <w:r>
        <w:separator/>
      </w:r>
    </w:p>
  </w:footnote>
  <w:footnote w:type="continuationSeparator" w:id="0">
    <w:p w:rsidR="005E49DB" w:rsidRDefault="005E49DB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D6C6E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A3ADC"/>
    <w:multiLevelType w:val="hybridMultilevel"/>
    <w:tmpl w:val="61AE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E7213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534D"/>
    <w:multiLevelType w:val="hybridMultilevel"/>
    <w:tmpl w:val="AE14B60C"/>
    <w:lvl w:ilvl="0" w:tplc="812E5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C8036F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E03D5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D030B"/>
    <w:multiLevelType w:val="hybridMultilevel"/>
    <w:tmpl w:val="307A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22"/>
  </w:num>
  <w:num w:numId="5">
    <w:abstractNumId w:val="7"/>
  </w:num>
  <w:num w:numId="6">
    <w:abstractNumId w:val="21"/>
  </w:num>
  <w:num w:numId="7">
    <w:abstractNumId w:val="3"/>
  </w:num>
  <w:num w:numId="8">
    <w:abstractNumId w:val="18"/>
  </w:num>
  <w:num w:numId="9">
    <w:abstractNumId w:val="6"/>
  </w:num>
  <w:num w:numId="10">
    <w:abstractNumId w:val="1"/>
  </w:num>
  <w:num w:numId="11">
    <w:abstractNumId w:val="11"/>
  </w:num>
  <w:num w:numId="12">
    <w:abstractNumId w:val="0"/>
  </w:num>
  <w:num w:numId="13">
    <w:abstractNumId w:val="12"/>
  </w:num>
  <w:num w:numId="14">
    <w:abstractNumId w:val="8"/>
  </w:num>
  <w:num w:numId="15">
    <w:abstractNumId w:val="19"/>
  </w:num>
  <w:num w:numId="16">
    <w:abstractNumId w:val="16"/>
  </w:num>
  <w:num w:numId="17">
    <w:abstractNumId w:val="5"/>
  </w:num>
  <w:num w:numId="18">
    <w:abstractNumId w:val="9"/>
  </w:num>
  <w:num w:numId="19">
    <w:abstractNumId w:val="4"/>
  </w:num>
  <w:num w:numId="20">
    <w:abstractNumId w:val="14"/>
  </w:num>
  <w:num w:numId="21">
    <w:abstractNumId w:val="13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44A46"/>
    <w:rsid w:val="00072BCA"/>
    <w:rsid w:val="00074AB1"/>
    <w:rsid w:val="0007620F"/>
    <w:rsid w:val="000835FA"/>
    <w:rsid w:val="000957D4"/>
    <w:rsid w:val="000D27E2"/>
    <w:rsid w:val="0010124C"/>
    <w:rsid w:val="00117689"/>
    <w:rsid w:val="0012248E"/>
    <w:rsid w:val="0012497A"/>
    <w:rsid w:val="001375A4"/>
    <w:rsid w:val="00141369"/>
    <w:rsid w:val="001444C0"/>
    <w:rsid w:val="00144666"/>
    <w:rsid w:val="00172395"/>
    <w:rsid w:val="00186564"/>
    <w:rsid w:val="001A2C94"/>
    <w:rsid w:val="001A52F4"/>
    <w:rsid w:val="001D3CEF"/>
    <w:rsid w:val="001E3F9C"/>
    <w:rsid w:val="001F2E39"/>
    <w:rsid w:val="002007D1"/>
    <w:rsid w:val="002100BB"/>
    <w:rsid w:val="00212014"/>
    <w:rsid w:val="00226102"/>
    <w:rsid w:val="002262E7"/>
    <w:rsid w:val="00232AF5"/>
    <w:rsid w:val="0023362E"/>
    <w:rsid w:val="00236642"/>
    <w:rsid w:val="00274C30"/>
    <w:rsid w:val="00280DCF"/>
    <w:rsid w:val="002921F6"/>
    <w:rsid w:val="00293055"/>
    <w:rsid w:val="002A0C33"/>
    <w:rsid w:val="002A746A"/>
    <w:rsid w:val="002B09CF"/>
    <w:rsid w:val="002B5ACE"/>
    <w:rsid w:val="002C3CAB"/>
    <w:rsid w:val="002E38D0"/>
    <w:rsid w:val="00307F2F"/>
    <w:rsid w:val="0034138F"/>
    <w:rsid w:val="00353E66"/>
    <w:rsid w:val="00354480"/>
    <w:rsid w:val="00394829"/>
    <w:rsid w:val="003B0624"/>
    <w:rsid w:val="003B1E3E"/>
    <w:rsid w:val="003B5694"/>
    <w:rsid w:val="003C1430"/>
    <w:rsid w:val="003E33C8"/>
    <w:rsid w:val="003E72A7"/>
    <w:rsid w:val="00404FCF"/>
    <w:rsid w:val="004253D3"/>
    <w:rsid w:val="004255C2"/>
    <w:rsid w:val="0044381D"/>
    <w:rsid w:val="004578A6"/>
    <w:rsid w:val="00457B37"/>
    <w:rsid w:val="0047778C"/>
    <w:rsid w:val="00477C6D"/>
    <w:rsid w:val="00484A95"/>
    <w:rsid w:val="00491024"/>
    <w:rsid w:val="00494649"/>
    <w:rsid w:val="004A4016"/>
    <w:rsid w:val="004A6076"/>
    <w:rsid w:val="004B16C9"/>
    <w:rsid w:val="004D4A86"/>
    <w:rsid w:val="004E3FD3"/>
    <w:rsid w:val="004E6FA7"/>
    <w:rsid w:val="004F50F0"/>
    <w:rsid w:val="005011B5"/>
    <w:rsid w:val="00503D2A"/>
    <w:rsid w:val="005119F1"/>
    <w:rsid w:val="00512315"/>
    <w:rsid w:val="00562436"/>
    <w:rsid w:val="0058146F"/>
    <w:rsid w:val="00584B01"/>
    <w:rsid w:val="005913F9"/>
    <w:rsid w:val="005928F8"/>
    <w:rsid w:val="005A1FD7"/>
    <w:rsid w:val="005A3F00"/>
    <w:rsid w:val="005B4693"/>
    <w:rsid w:val="005E0B85"/>
    <w:rsid w:val="005E49DB"/>
    <w:rsid w:val="00614010"/>
    <w:rsid w:val="00631CEB"/>
    <w:rsid w:val="0064260A"/>
    <w:rsid w:val="006473B2"/>
    <w:rsid w:val="0067245E"/>
    <w:rsid w:val="00686767"/>
    <w:rsid w:val="006944B5"/>
    <w:rsid w:val="006B4F11"/>
    <w:rsid w:val="006C06CD"/>
    <w:rsid w:val="006C5BF1"/>
    <w:rsid w:val="006E26A1"/>
    <w:rsid w:val="006E31C5"/>
    <w:rsid w:val="00705A0D"/>
    <w:rsid w:val="00713AEC"/>
    <w:rsid w:val="00715BBD"/>
    <w:rsid w:val="00721FEE"/>
    <w:rsid w:val="00722BC0"/>
    <w:rsid w:val="00726B28"/>
    <w:rsid w:val="00732DB4"/>
    <w:rsid w:val="007348E2"/>
    <w:rsid w:val="007430C7"/>
    <w:rsid w:val="00747E3C"/>
    <w:rsid w:val="00750255"/>
    <w:rsid w:val="00763F89"/>
    <w:rsid w:val="00767DD8"/>
    <w:rsid w:val="00773D1F"/>
    <w:rsid w:val="0077465F"/>
    <w:rsid w:val="00777F8A"/>
    <w:rsid w:val="007873C4"/>
    <w:rsid w:val="0079597B"/>
    <w:rsid w:val="007A108C"/>
    <w:rsid w:val="007B0FDB"/>
    <w:rsid w:val="007B5C47"/>
    <w:rsid w:val="007C3EE1"/>
    <w:rsid w:val="007C5AA3"/>
    <w:rsid w:val="007C6D72"/>
    <w:rsid w:val="007D4F06"/>
    <w:rsid w:val="007F105B"/>
    <w:rsid w:val="007F61D4"/>
    <w:rsid w:val="00804D02"/>
    <w:rsid w:val="0080657D"/>
    <w:rsid w:val="008125A0"/>
    <w:rsid w:val="0082011E"/>
    <w:rsid w:val="008236BF"/>
    <w:rsid w:val="00824BDC"/>
    <w:rsid w:val="00845E20"/>
    <w:rsid w:val="00850585"/>
    <w:rsid w:val="00867237"/>
    <w:rsid w:val="00871A4C"/>
    <w:rsid w:val="0089068A"/>
    <w:rsid w:val="00892504"/>
    <w:rsid w:val="008932BC"/>
    <w:rsid w:val="008A1BD2"/>
    <w:rsid w:val="008A31E4"/>
    <w:rsid w:val="008B36F8"/>
    <w:rsid w:val="008B5D09"/>
    <w:rsid w:val="008C2736"/>
    <w:rsid w:val="008C3573"/>
    <w:rsid w:val="008D68F5"/>
    <w:rsid w:val="008E1E3D"/>
    <w:rsid w:val="008F1F5A"/>
    <w:rsid w:val="00901E5B"/>
    <w:rsid w:val="009133AC"/>
    <w:rsid w:val="00935774"/>
    <w:rsid w:val="00950F9E"/>
    <w:rsid w:val="009762B5"/>
    <w:rsid w:val="0098708E"/>
    <w:rsid w:val="0099176C"/>
    <w:rsid w:val="00993D6B"/>
    <w:rsid w:val="009A2225"/>
    <w:rsid w:val="009A2E28"/>
    <w:rsid w:val="009A4CFD"/>
    <w:rsid w:val="009B7BBE"/>
    <w:rsid w:val="009C1F4E"/>
    <w:rsid w:val="009C5E11"/>
    <w:rsid w:val="009C6C59"/>
    <w:rsid w:val="009D5B96"/>
    <w:rsid w:val="009F02AE"/>
    <w:rsid w:val="009F476A"/>
    <w:rsid w:val="00A03D2C"/>
    <w:rsid w:val="00A25AB3"/>
    <w:rsid w:val="00A332EE"/>
    <w:rsid w:val="00A34031"/>
    <w:rsid w:val="00A475DC"/>
    <w:rsid w:val="00A60012"/>
    <w:rsid w:val="00A606AD"/>
    <w:rsid w:val="00A679AC"/>
    <w:rsid w:val="00A753EA"/>
    <w:rsid w:val="00A75791"/>
    <w:rsid w:val="00A81280"/>
    <w:rsid w:val="00AE3875"/>
    <w:rsid w:val="00AE62F2"/>
    <w:rsid w:val="00AF0B1E"/>
    <w:rsid w:val="00AF7605"/>
    <w:rsid w:val="00B307C9"/>
    <w:rsid w:val="00B341EA"/>
    <w:rsid w:val="00B37689"/>
    <w:rsid w:val="00B4199D"/>
    <w:rsid w:val="00B508F0"/>
    <w:rsid w:val="00B57042"/>
    <w:rsid w:val="00B61A88"/>
    <w:rsid w:val="00B635E5"/>
    <w:rsid w:val="00B902A8"/>
    <w:rsid w:val="00B95BF1"/>
    <w:rsid w:val="00BA5A10"/>
    <w:rsid w:val="00BA7130"/>
    <w:rsid w:val="00BC591A"/>
    <w:rsid w:val="00BC7074"/>
    <w:rsid w:val="00BD1D32"/>
    <w:rsid w:val="00BD39DF"/>
    <w:rsid w:val="00BD74EB"/>
    <w:rsid w:val="00C06D14"/>
    <w:rsid w:val="00C10068"/>
    <w:rsid w:val="00C1765E"/>
    <w:rsid w:val="00C2522C"/>
    <w:rsid w:val="00C2740B"/>
    <w:rsid w:val="00C30986"/>
    <w:rsid w:val="00C376FF"/>
    <w:rsid w:val="00C464BA"/>
    <w:rsid w:val="00C52329"/>
    <w:rsid w:val="00C61940"/>
    <w:rsid w:val="00C63990"/>
    <w:rsid w:val="00C72024"/>
    <w:rsid w:val="00C951D4"/>
    <w:rsid w:val="00CA0352"/>
    <w:rsid w:val="00CA4CA2"/>
    <w:rsid w:val="00CC3F15"/>
    <w:rsid w:val="00CD0EF3"/>
    <w:rsid w:val="00CE0435"/>
    <w:rsid w:val="00CF10A2"/>
    <w:rsid w:val="00CF59FF"/>
    <w:rsid w:val="00D0022C"/>
    <w:rsid w:val="00D1693C"/>
    <w:rsid w:val="00D26522"/>
    <w:rsid w:val="00D702AA"/>
    <w:rsid w:val="00D84889"/>
    <w:rsid w:val="00D87558"/>
    <w:rsid w:val="00D91FAE"/>
    <w:rsid w:val="00D94A1B"/>
    <w:rsid w:val="00D95B23"/>
    <w:rsid w:val="00DA713E"/>
    <w:rsid w:val="00DB3501"/>
    <w:rsid w:val="00DD2B20"/>
    <w:rsid w:val="00DD5C62"/>
    <w:rsid w:val="00DD64EB"/>
    <w:rsid w:val="00DE11C0"/>
    <w:rsid w:val="00DE3507"/>
    <w:rsid w:val="00DF16CB"/>
    <w:rsid w:val="00DF3F0E"/>
    <w:rsid w:val="00E1447A"/>
    <w:rsid w:val="00E17CAF"/>
    <w:rsid w:val="00E2452F"/>
    <w:rsid w:val="00E504EF"/>
    <w:rsid w:val="00E850E0"/>
    <w:rsid w:val="00E8526C"/>
    <w:rsid w:val="00E90A41"/>
    <w:rsid w:val="00E9621B"/>
    <w:rsid w:val="00EA6B4C"/>
    <w:rsid w:val="00EE03DC"/>
    <w:rsid w:val="00EF52BE"/>
    <w:rsid w:val="00EF6051"/>
    <w:rsid w:val="00EF665C"/>
    <w:rsid w:val="00F1246C"/>
    <w:rsid w:val="00F529DA"/>
    <w:rsid w:val="00F54C1C"/>
    <w:rsid w:val="00F55917"/>
    <w:rsid w:val="00F55FE6"/>
    <w:rsid w:val="00F62B63"/>
    <w:rsid w:val="00F640F9"/>
    <w:rsid w:val="00F64D71"/>
    <w:rsid w:val="00F6725B"/>
    <w:rsid w:val="00F67E96"/>
    <w:rsid w:val="00FA279D"/>
    <w:rsid w:val="00FA5480"/>
    <w:rsid w:val="00FA5E3F"/>
    <w:rsid w:val="00FC12C2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C9890-EC49-4BE1-B754-39C68792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tokino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15</cp:revision>
  <cp:lastPrinted>2024-12-12T08:47:00Z</cp:lastPrinted>
  <dcterms:created xsi:type="dcterms:W3CDTF">2024-12-12T08:22:00Z</dcterms:created>
  <dcterms:modified xsi:type="dcterms:W3CDTF">2025-12-03T09:06:00Z</dcterms:modified>
</cp:coreProperties>
</file>